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5F" w:rsidRDefault="0034225F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34225F" w:rsidRPr="00692BC6" w:rsidRDefault="00692BC6">
      <w:pPr>
        <w:spacing w:line="500" w:lineRule="exact"/>
        <w:jc w:val="center"/>
        <w:rPr>
          <w:rFonts w:ascii="方正小标宋简体" w:eastAsia="方正小标宋简体" w:hAnsi="STZhongsong" w:hint="eastAsia"/>
          <w:sz w:val="44"/>
          <w:szCs w:val="44"/>
        </w:rPr>
      </w:pPr>
      <w:r w:rsidRPr="00692BC6">
        <w:rPr>
          <w:rFonts w:ascii="方正小标宋简体" w:eastAsia="方正小标宋简体" w:hAnsi="STZhongsong" w:hint="eastAsia"/>
          <w:sz w:val="44"/>
          <w:szCs w:val="44"/>
        </w:rPr>
        <w:t>2019</w:t>
      </w:r>
      <w:r w:rsidRPr="00692BC6">
        <w:rPr>
          <w:rFonts w:ascii="方正小标宋简体" w:eastAsia="方正小标宋简体" w:hAnsi="STZhongsong" w:hint="eastAsia"/>
          <w:sz w:val="44"/>
          <w:szCs w:val="44"/>
        </w:rPr>
        <w:t>年度陕西省招录选调生</w:t>
      </w:r>
    </w:p>
    <w:p w:rsidR="0034225F" w:rsidRPr="00692BC6" w:rsidRDefault="00692BC6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692BC6">
        <w:rPr>
          <w:rFonts w:ascii="方正小标宋简体" w:eastAsia="方正小标宋简体" w:hAnsi="STZhongsong" w:hint="eastAsia"/>
          <w:sz w:val="44"/>
          <w:szCs w:val="44"/>
        </w:rPr>
        <w:t>报名推荐表</w:t>
      </w:r>
    </w:p>
    <w:tbl>
      <w:tblPr>
        <w:tblpPr w:leftFromText="180" w:rightFromText="180" w:vertAnchor="text" w:horzAnchor="page" w:tblpX="1402" w:tblpY="854"/>
        <w:tblOverlap w:val="never"/>
        <w:tblW w:w="9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9"/>
        <w:gridCol w:w="615"/>
        <w:gridCol w:w="180"/>
        <w:gridCol w:w="1001"/>
        <w:gridCol w:w="988"/>
        <w:gridCol w:w="92"/>
        <w:gridCol w:w="1178"/>
        <w:gridCol w:w="2275"/>
        <w:gridCol w:w="1771"/>
      </w:tblGrid>
      <w:tr w:rsidR="0034225F" w:rsidRPr="00692BC6">
        <w:trPr>
          <w:cantSplit/>
          <w:trHeight w:val="603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姓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名</w:t>
            </w:r>
          </w:p>
        </w:tc>
        <w:tc>
          <w:tcPr>
            <w:tcW w:w="7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性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民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族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照片</w:t>
            </w:r>
          </w:p>
        </w:tc>
      </w:tr>
      <w:tr w:rsidR="0034225F" w:rsidRPr="00692BC6">
        <w:trPr>
          <w:cantSplit/>
          <w:trHeight w:val="611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出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生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政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治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面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貌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籍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贯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cantSplit/>
          <w:trHeight w:val="619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学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历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学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位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生源地</w:t>
            </w:r>
            <w:bookmarkStart w:id="0" w:name="_GoBack"/>
            <w:bookmarkEnd w:id="0"/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cantSplit/>
          <w:trHeight w:val="458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毕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院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校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毕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时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间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cantSplit/>
          <w:trHeight w:val="618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专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身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份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证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号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trHeight w:val="63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主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要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特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长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手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机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cantSplit/>
          <w:trHeight w:val="613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是否服从调剂分配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E-mail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ind w:rightChars="-63" w:right="-132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cantSplit/>
          <w:trHeight w:val="3041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学习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经历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（高中填起）</w:t>
            </w:r>
          </w:p>
        </w:tc>
        <w:tc>
          <w:tcPr>
            <w:tcW w:w="8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cantSplit/>
          <w:trHeight w:val="3407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在校期间担任学生干部、受表彰奖励情况</w:t>
            </w:r>
          </w:p>
        </w:tc>
        <w:tc>
          <w:tcPr>
            <w:tcW w:w="8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trHeight w:val="769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家庭主要成员及社会重要关系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称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谓</w:t>
            </w:r>
          </w:p>
        </w:tc>
        <w:tc>
          <w:tcPr>
            <w:tcW w:w="11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姓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名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龄</w:t>
            </w:r>
          </w:p>
        </w:tc>
        <w:tc>
          <w:tcPr>
            <w:tcW w:w="12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政治面貌</w:t>
            </w:r>
          </w:p>
        </w:tc>
        <w:tc>
          <w:tcPr>
            <w:tcW w:w="40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工作单位及职务</w:t>
            </w:r>
          </w:p>
        </w:tc>
      </w:tr>
      <w:tr w:rsidR="0034225F" w:rsidRPr="00692BC6">
        <w:trPr>
          <w:trHeight w:val="613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trHeight w:val="617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trHeight w:val="611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trHeight w:val="605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trHeight w:val="613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34225F" w:rsidRPr="00692BC6">
        <w:trPr>
          <w:trHeight w:val="3205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院系党组织推</w:t>
            </w: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proofErr w:type="gramStart"/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荐</w:t>
            </w:r>
            <w:proofErr w:type="gramEnd"/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</w:t>
            </w: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34225F" w:rsidRPr="00692BC6">
        <w:trPr>
          <w:trHeight w:val="304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学校就业指导中心推荐意见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225F" w:rsidRPr="00692BC6" w:rsidRDefault="0034225F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34225F" w:rsidRPr="00692BC6">
        <w:trPr>
          <w:trHeight w:val="3328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学校组织部门推荐意见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</w:t>
            </w: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692BC6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34225F" w:rsidRPr="00692BC6" w:rsidRDefault="0034225F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34225F" w:rsidRPr="00692BC6" w:rsidRDefault="00692BC6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 w:rsidRPr="00692BC6"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34225F" w:rsidRPr="00692BC6" w:rsidRDefault="00692BC6">
      <w:pPr>
        <w:rPr>
          <w:rFonts w:ascii="仿宋_GB2312" w:eastAsia="仿宋_GB2312" w:hAnsi="仿宋_GB2312"/>
        </w:rPr>
      </w:pPr>
      <w:r w:rsidRPr="00692BC6">
        <w:rPr>
          <w:rFonts w:ascii="仿宋_GB2312" w:eastAsia="仿宋_GB2312" w:hAnsi="仿宋_GB2312" w:cs="FangSong" w:hint="eastAsia"/>
          <w:szCs w:val="21"/>
        </w:rPr>
        <w:t>注：此表一式两份，双面打印</w:t>
      </w:r>
    </w:p>
    <w:sectPr w:rsidR="0034225F" w:rsidRPr="00692B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BC6" w:rsidRDefault="00692BC6" w:rsidP="00692BC6">
      <w:r>
        <w:separator/>
      </w:r>
    </w:p>
  </w:endnote>
  <w:endnote w:type="continuationSeparator" w:id="0">
    <w:p w:rsidR="00692BC6" w:rsidRDefault="00692BC6" w:rsidP="006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BC6" w:rsidRDefault="00692BC6" w:rsidP="00692BC6">
      <w:r>
        <w:separator/>
      </w:r>
    </w:p>
  </w:footnote>
  <w:footnote w:type="continuationSeparator" w:id="0">
    <w:p w:rsidR="00692BC6" w:rsidRDefault="00692BC6" w:rsidP="0069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993DCB"/>
    <w:rsid w:val="0014604F"/>
    <w:rsid w:val="0034225F"/>
    <w:rsid w:val="004E4F0A"/>
    <w:rsid w:val="0054577B"/>
    <w:rsid w:val="00692BC6"/>
    <w:rsid w:val="00D63965"/>
    <w:rsid w:val="076E05C0"/>
    <w:rsid w:val="29993DCB"/>
    <w:rsid w:val="45012896"/>
    <w:rsid w:val="486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7721523-1D4F-4338-9CF4-ECC7221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2BC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692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2BC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4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2</cp:revision>
  <cp:lastPrinted>2018-12-26T03:31:00Z</cp:lastPrinted>
  <dcterms:created xsi:type="dcterms:W3CDTF">2018-12-26T03:31:00Z</dcterms:created>
  <dcterms:modified xsi:type="dcterms:W3CDTF">2018-12-26T03:31:00Z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